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C32" w:rsidRDefault="00E77A30">
      <w:r>
        <w:rPr>
          <w:noProof/>
        </w:rPr>
        <w:drawing>
          <wp:anchor distT="36576" distB="36576" distL="36576" distR="36576" simplePos="0" relativeHeight="251668480" behindDoc="0" locked="0" layoutInCell="1" allowOverlap="1">
            <wp:simplePos x="0" y="0"/>
            <wp:positionH relativeFrom="column">
              <wp:posOffset>4676775</wp:posOffset>
            </wp:positionH>
            <wp:positionV relativeFrom="paragraph">
              <wp:posOffset>247650</wp:posOffset>
            </wp:positionV>
            <wp:extent cx="1254125" cy="666750"/>
            <wp:effectExtent l="19050" t="0" r="3175" b="0"/>
            <wp:wrapNone/>
            <wp:docPr id="2" name="Picture 2" descr="chemistry-lab-equipment1fg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hemistry-lab-equipment1fgh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125" cy="666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BB5C32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16.85pt;margin-top:-18pt;width:228.35pt;height:26.25pt;z-index:251664384;mso-position-horizontal-relative:text;mso-position-vertical-relative:text;mso-width-relative:margin;mso-height-relative:margin" filled="f" stroked="f">
            <v:textbox style="mso-next-textbox:#_x0000_s1030">
              <w:txbxContent>
                <w:p w:rsidR="00985C88" w:rsidRPr="009B46EC" w:rsidRDefault="00985C88">
                  <w:pPr>
                    <w:rPr>
                      <w:sz w:val="30"/>
                    </w:rPr>
                  </w:pPr>
                  <w:r w:rsidRPr="009B46EC">
                    <w:rPr>
                      <w:sz w:val="30"/>
                    </w:rPr>
                    <w:t>Customer Service Report Template</w:t>
                  </w:r>
                </w:p>
              </w:txbxContent>
            </v:textbox>
          </v:shape>
        </w:pict>
      </w:r>
      <w:r w:rsidR="00BB5C32">
        <w:rPr>
          <w:noProof/>
        </w:rPr>
        <w:pict>
          <v:shape id="_x0000_s1032" type="#_x0000_t202" style="position:absolute;margin-left:-13.1pt;margin-top:18pt;width:190.85pt;height:87.75pt;z-index:251669504;mso-position-horizontal-relative:text;mso-position-vertical-relative:text;mso-width-relative:margin;mso-height-relative:margin" filled="f" stroked="f">
            <v:textbox style="mso-next-textbox:#_x0000_s1032">
              <w:txbxContent>
                <w:p w:rsidR="00621ED9" w:rsidRDefault="00621ED9" w:rsidP="004A5A52">
                  <w:pPr>
                    <w:pStyle w:val="NoSpacing"/>
                  </w:pPr>
                  <w:r>
                    <w:t>Company Name</w:t>
                  </w:r>
                </w:p>
                <w:p w:rsidR="009D7AB6" w:rsidRDefault="009D7AB6" w:rsidP="004A5A52">
                  <w:pPr>
                    <w:pStyle w:val="NoSpacing"/>
                  </w:pPr>
                  <w:r>
                    <w:t>Address Line 1</w:t>
                  </w:r>
                </w:p>
                <w:p w:rsidR="009D7AB6" w:rsidRDefault="009D7AB6" w:rsidP="004A5A52">
                  <w:pPr>
                    <w:pStyle w:val="NoSpacing"/>
                  </w:pPr>
                  <w:r>
                    <w:t>Address Line 2</w:t>
                  </w:r>
                </w:p>
                <w:p w:rsidR="009D7AB6" w:rsidRDefault="009D7AB6" w:rsidP="004A5A52">
                  <w:pPr>
                    <w:pStyle w:val="NoSpacing"/>
                  </w:pPr>
                  <w:r>
                    <w:t>&lt;&lt;Phone&gt;&gt; &lt;&lt;Fax&gt;&gt;</w:t>
                  </w:r>
                </w:p>
                <w:p w:rsidR="00094EDE" w:rsidRDefault="00094EDE" w:rsidP="004A5A52">
                  <w:pPr>
                    <w:pStyle w:val="NoSpacing"/>
                  </w:pPr>
                  <w:r>
                    <w:t>Email Address</w:t>
                  </w:r>
                </w:p>
                <w:p w:rsidR="004A5A52" w:rsidRDefault="004A5A52" w:rsidP="004A5A52">
                  <w:pPr>
                    <w:pStyle w:val="NoSpacing"/>
                  </w:pPr>
                  <w:r>
                    <w:t>Company Website</w:t>
                  </w:r>
                </w:p>
                <w:p w:rsidR="006D5083" w:rsidRDefault="006D5083" w:rsidP="004A5A52">
                  <w:pPr>
                    <w:pStyle w:val="NoSpacing"/>
                  </w:pPr>
                </w:p>
                <w:p w:rsidR="00621ED9" w:rsidRPr="00621ED9" w:rsidRDefault="00621ED9" w:rsidP="004A5A52">
                  <w:pPr>
                    <w:pStyle w:val="NoSpacing"/>
                  </w:pPr>
                </w:p>
              </w:txbxContent>
            </v:textbox>
          </v:shape>
        </w:pict>
      </w:r>
      <w:r w:rsidR="00BB5C32">
        <w:rPr>
          <w:noProof/>
        </w:rPr>
        <w:pict>
          <v:rect id="_x0000_s1026" style="position:absolute;margin-left:-18.75pt;margin-top:-21.75pt;width:505.5pt;height:690.75pt;z-index:251658240;mso-position-horizontal-relative:text;mso-position-vertical-relative:text"/>
        </w:pict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  <w:r w:rsidR="00E77B37">
        <w:tab/>
      </w:r>
    </w:p>
    <w:p w:rsidR="00E77B37" w:rsidRDefault="00E77B37"/>
    <w:p w:rsidR="00E77B37" w:rsidRDefault="00E77B37"/>
    <w:p w:rsidR="00E77B37" w:rsidRDefault="00BB5C32">
      <w:r>
        <w:rPr>
          <w:noProof/>
          <w:lang w:eastAsia="zh-TW"/>
        </w:rPr>
        <w:pict>
          <v:shape id="_x0000_s1027" type="#_x0000_t202" style="position:absolute;margin-left:-16.1pt;margin-top:5.3pt;width:499.85pt;height:546pt;z-index:251660288;mso-width-relative:margin;mso-height-relative:margin" filled="f" stroked="f">
            <v:textbox style="mso-next-textbox:#_x0000_s1027">
              <w:txbxContent>
                <w:tbl>
                  <w:tblPr>
                    <w:tblW w:w="9890" w:type="dxa"/>
                    <w:jc w:val="center"/>
                    <w:tblBorders>
                      <w:top w:val="single" w:sz="4" w:space="0" w:color="808080"/>
                      <w:left w:val="single" w:sz="4" w:space="0" w:color="808080"/>
                      <w:bottom w:val="single" w:sz="4" w:space="0" w:color="808080"/>
                      <w:right w:val="single" w:sz="4" w:space="0" w:color="808080"/>
                      <w:insideH w:val="single" w:sz="4" w:space="0" w:color="808080"/>
                      <w:insideV w:val="single" w:sz="4" w:space="0" w:color="808080"/>
                    </w:tblBorders>
                    <w:tblCellMar>
                      <w:top w:w="29" w:type="dxa"/>
                      <w:left w:w="86" w:type="dxa"/>
                      <w:bottom w:w="29" w:type="dxa"/>
                      <w:right w:w="86" w:type="dxa"/>
                    </w:tblCellMar>
                    <w:tblLook w:val="01E0"/>
                  </w:tblPr>
                  <w:tblGrid>
                    <w:gridCol w:w="4563"/>
                    <w:gridCol w:w="381"/>
                    <w:gridCol w:w="1901"/>
                    <w:gridCol w:w="3045"/>
                  </w:tblGrid>
                  <w:tr w:rsidR="00295DB4" w:rsidRPr="002F5584" w:rsidTr="000512F7">
                    <w:trPr>
                      <w:cantSplit/>
                      <w:trHeight w:val="574"/>
                      <w:tblHeader/>
                      <w:jc w:val="center"/>
                    </w:trPr>
                    <w:tc>
                      <w:tcPr>
                        <w:tcW w:w="9890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BFBFBF" w:themeFill="background1" w:themeFillShade="BF"/>
                        <w:vAlign w:val="center"/>
                      </w:tcPr>
                      <w:p w:rsidR="00295DB4" w:rsidRPr="00B732D8" w:rsidRDefault="00295DB4" w:rsidP="00467AA6">
                        <w:pPr>
                          <w:pStyle w:val="Heading1"/>
                          <w:rPr>
                            <w:rFonts w:asciiTheme="minorHAnsi" w:hAnsiTheme="minorHAnsi"/>
                            <w:color w:val="auto"/>
                            <w:sz w:val="22"/>
                            <w:szCs w:val="22"/>
                          </w:rPr>
                        </w:pPr>
                        <w:r w:rsidRPr="00B732D8">
                          <w:rPr>
                            <w:rFonts w:asciiTheme="minorHAnsi" w:hAnsiTheme="minorHAnsi"/>
                            <w:color w:val="auto"/>
                            <w:sz w:val="36"/>
                            <w:szCs w:val="22"/>
                          </w:rPr>
                          <w:t>CUSTOMER SERVICE REPORT</w:t>
                        </w:r>
                      </w:p>
                    </w:tc>
                  </w:tr>
                  <w:tr w:rsidR="000512F7" w:rsidRPr="002F5584" w:rsidTr="000512F7">
                    <w:trPr>
                      <w:cantSplit/>
                      <w:trHeight w:val="328"/>
                      <w:jc w:val="center"/>
                    </w:trPr>
                    <w:tc>
                      <w:tcPr>
                        <w:tcW w:w="4944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6E6E6"/>
                        <w:vAlign w:val="center"/>
                      </w:tcPr>
                      <w:p w:rsidR="00295DB4" w:rsidRPr="002F5584" w:rsidRDefault="00295DB4" w:rsidP="00467AA6">
                        <w:pPr>
                          <w:pStyle w:val="Heading2"/>
                          <w:jc w:val="left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2F5584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CSR No.</w:t>
                        </w:r>
                      </w:p>
                    </w:tc>
                    <w:tc>
                      <w:tcPr>
                        <w:tcW w:w="4946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6E6E6"/>
                        <w:vAlign w:val="center"/>
                      </w:tcPr>
                      <w:p w:rsidR="00295DB4" w:rsidRPr="002F5584" w:rsidRDefault="00295DB4" w:rsidP="00467AA6">
                        <w:pPr>
                          <w:pStyle w:val="Heading2"/>
                          <w:jc w:val="left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2F5584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Date:</w:t>
                        </w:r>
                      </w:p>
                    </w:tc>
                  </w:tr>
                  <w:tr w:rsidR="00295DB4" w:rsidRPr="002F5584" w:rsidTr="000512F7">
                    <w:trPr>
                      <w:cantSplit/>
                      <w:trHeight w:val="294"/>
                      <w:jc w:val="center"/>
                    </w:trPr>
                    <w:tc>
                      <w:tcPr>
                        <w:tcW w:w="9890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95DB4" w:rsidRPr="002F5584" w:rsidRDefault="00295DB4" w:rsidP="00E612C5">
                        <w:r w:rsidRPr="002F5584">
                          <w:rPr>
                            <w:b/>
                          </w:rPr>
                          <w:t>Customer Name</w:t>
                        </w:r>
                        <w:r w:rsidRPr="002F5584">
                          <w:t>:</w:t>
                        </w:r>
                      </w:p>
                    </w:tc>
                  </w:tr>
                  <w:tr w:rsidR="00295DB4" w:rsidRPr="002F5584" w:rsidTr="000512F7">
                    <w:trPr>
                      <w:cantSplit/>
                      <w:trHeight w:val="294"/>
                      <w:jc w:val="center"/>
                    </w:trPr>
                    <w:tc>
                      <w:tcPr>
                        <w:tcW w:w="9890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95DB4" w:rsidRDefault="00295DB4" w:rsidP="00E612C5">
                        <w:r w:rsidRPr="002F5584">
                          <w:t>Address:</w:t>
                        </w:r>
                      </w:p>
                      <w:p w:rsidR="00CB01B2" w:rsidRPr="002F5584" w:rsidRDefault="00CB01B2" w:rsidP="00E612C5"/>
                    </w:tc>
                  </w:tr>
                  <w:tr w:rsidR="00BC2042" w:rsidRPr="002F5584" w:rsidTr="000512F7">
                    <w:trPr>
                      <w:cantSplit/>
                      <w:trHeight w:val="294"/>
                      <w:jc w:val="center"/>
                    </w:trPr>
                    <w:tc>
                      <w:tcPr>
                        <w:tcW w:w="456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95DB4" w:rsidRPr="002F5584" w:rsidRDefault="00295DB4" w:rsidP="00467AA6">
                        <w:r w:rsidRPr="002F5584">
                          <w:t>City:</w:t>
                        </w:r>
                      </w:p>
                    </w:tc>
                    <w:tc>
                      <w:tcPr>
                        <w:tcW w:w="2282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95DB4" w:rsidRPr="002F5584" w:rsidRDefault="00295DB4" w:rsidP="00467AA6">
                        <w:r w:rsidRPr="002F5584">
                          <w:t>State:</w:t>
                        </w:r>
                      </w:p>
                    </w:tc>
                    <w:tc>
                      <w:tcPr>
                        <w:tcW w:w="30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95DB4" w:rsidRPr="002F5584" w:rsidRDefault="00295DB4" w:rsidP="00467AA6">
                        <w:r w:rsidRPr="002F5584">
                          <w:t>ZIP Code:</w:t>
                        </w:r>
                      </w:p>
                    </w:tc>
                  </w:tr>
                  <w:tr w:rsidR="000512F7" w:rsidRPr="002F5584" w:rsidTr="000512F7">
                    <w:trPr>
                      <w:cantSplit/>
                      <w:trHeight w:val="294"/>
                      <w:jc w:val="center"/>
                    </w:trPr>
                    <w:tc>
                      <w:tcPr>
                        <w:tcW w:w="456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295DB4" w:rsidRPr="002F5584" w:rsidRDefault="00295DB4" w:rsidP="00467AA6">
                        <w:r w:rsidRPr="002F5584">
                          <w:t xml:space="preserve">Status of Call:  </w:t>
                        </w:r>
                        <w:r w:rsidRPr="002F5584">
                          <w:rPr>
                            <w:b/>
                          </w:rPr>
                          <w:t>Warranty or AMC</w:t>
                        </w:r>
                        <w:r w:rsidRPr="002F5584">
                          <w:t xml:space="preserve"> </w:t>
                        </w:r>
                        <w:r w:rsidRPr="002F5584">
                          <w:rPr>
                            <w:rStyle w:val="ItalicsChar"/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t>(Please circle)</w:t>
                        </w:r>
                      </w:p>
                    </w:tc>
                    <w:tc>
                      <w:tcPr>
                        <w:tcW w:w="5327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BC74F3" w:rsidRPr="002F5584" w:rsidRDefault="00295DB4" w:rsidP="00467AA6">
                        <w:r w:rsidRPr="002F5584">
                          <w:t xml:space="preserve">Instruction From </w:t>
                        </w:r>
                      </w:p>
                      <w:p w:rsidR="00295DB4" w:rsidRPr="002F5584" w:rsidRDefault="00295DB4" w:rsidP="00467AA6">
                        <w:r w:rsidRPr="002F5584">
                          <w:t>Mr.______________</w:t>
                        </w:r>
                        <w:r w:rsidR="00BC74F3" w:rsidRPr="002F5584">
                          <w:t xml:space="preserve">___ </w:t>
                        </w:r>
                        <w:r w:rsidR="006C3EFE" w:rsidRPr="002F5584">
                          <w:t>On________________</w:t>
                        </w:r>
                      </w:p>
                    </w:tc>
                  </w:tr>
                  <w:tr w:rsidR="00295DB4" w:rsidRPr="002F5584" w:rsidTr="000512F7">
                    <w:trPr>
                      <w:cantSplit/>
                      <w:trHeight w:val="328"/>
                      <w:jc w:val="center"/>
                    </w:trPr>
                    <w:tc>
                      <w:tcPr>
                        <w:tcW w:w="9890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6E6E6"/>
                        <w:vAlign w:val="center"/>
                      </w:tcPr>
                      <w:p w:rsidR="00295DB4" w:rsidRPr="002F5584" w:rsidRDefault="00295DB4" w:rsidP="00467AA6">
                        <w:pPr>
                          <w:pStyle w:val="Heading2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2F5584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Nature of ProblEM</w:t>
                        </w:r>
                      </w:p>
                    </w:tc>
                  </w:tr>
                  <w:tr w:rsidR="00295DB4" w:rsidRPr="002F5584" w:rsidTr="000512F7">
                    <w:trPr>
                      <w:cantSplit/>
                      <w:trHeight w:val="294"/>
                      <w:jc w:val="center"/>
                    </w:trPr>
                    <w:tc>
                      <w:tcPr>
                        <w:tcW w:w="9890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95DB4" w:rsidRDefault="00295DB4" w:rsidP="00467AA6">
                        <w:r w:rsidRPr="002F5584">
                          <w:t>Problem Reported:</w:t>
                        </w:r>
                      </w:p>
                      <w:p w:rsidR="000F1EF0" w:rsidRPr="002F5584" w:rsidRDefault="000F1EF0" w:rsidP="00467AA6"/>
                      <w:p w:rsidR="00295DB4" w:rsidRPr="002F5584" w:rsidRDefault="00295DB4" w:rsidP="00467AA6"/>
                    </w:tc>
                  </w:tr>
                  <w:tr w:rsidR="000512F7" w:rsidRPr="002F5584" w:rsidTr="000512F7">
                    <w:trPr>
                      <w:cantSplit/>
                      <w:trHeight w:val="294"/>
                      <w:jc w:val="center"/>
                    </w:trPr>
                    <w:tc>
                      <w:tcPr>
                        <w:tcW w:w="6845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95DB4" w:rsidRPr="002F5584" w:rsidRDefault="00295DB4" w:rsidP="00467AA6">
                        <w:r w:rsidRPr="002F5584">
                          <w:t xml:space="preserve">System Down: Yes / No </w:t>
                        </w:r>
                        <w:r w:rsidRPr="002F5584">
                          <w:rPr>
                            <w:rStyle w:val="ItalicsChar"/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t>(Please circle)</w:t>
                        </w:r>
                      </w:p>
                    </w:tc>
                    <w:tc>
                      <w:tcPr>
                        <w:tcW w:w="30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95DB4" w:rsidRPr="002F5584" w:rsidRDefault="00295DB4" w:rsidP="00467AA6">
                        <w:r w:rsidRPr="002F5584">
                          <w:t>Equipment Type:</w:t>
                        </w:r>
                      </w:p>
                    </w:tc>
                  </w:tr>
                  <w:tr w:rsidR="00BC2042" w:rsidRPr="002F5584" w:rsidTr="000512F7">
                    <w:trPr>
                      <w:cantSplit/>
                      <w:trHeight w:val="294"/>
                      <w:jc w:val="center"/>
                    </w:trPr>
                    <w:tc>
                      <w:tcPr>
                        <w:tcW w:w="456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95DB4" w:rsidRPr="002F5584" w:rsidRDefault="00295DB4" w:rsidP="00467AA6">
                        <w:r w:rsidRPr="002F5584">
                          <w:t>Make:</w:t>
                        </w:r>
                      </w:p>
                    </w:tc>
                    <w:tc>
                      <w:tcPr>
                        <w:tcW w:w="2282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95DB4" w:rsidRPr="002F5584" w:rsidRDefault="00295DB4" w:rsidP="00467AA6">
                        <w:r w:rsidRPr="002F5584">
                          <w:t xml:space="preserve"> Model</w:t>
                        </w:r>
                      </w:p>
                    </w:tc>
                    <w:tc>
                      <w:tcPr>
                        <w:tcW w:w="30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95DB4" w:rsidRPr="002F5584" w:rsidRDefault="00295DB4" w:rsidP="00467AA6">
                        <w:r w:rsidRPr="002F5584">
                          <w:t>Serial No.</w:t>
                        </w:r>
                      </w:p>
                    </w:tc>
                  </w:tr>
                  <w:tr w:rsidR="00BC2042" w:rsidRPr="002F5584" w:rsidTr="000512F7">
                    <w:trPr>
                      <w:cantSplit/>
                      <w:trHeight w:val="294"/>
                      <w:jc w:val="center"/>
                    </w:trPr>
                    <w:tc>
                      <w:tcPr>
                        <w:tcW w:w="456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95DB4" w:rsidRPr="002F5584" w:rsidRDefault="00295DB4" w:rsidP="00467AA6">
                        <w:r w:rsidRPr="002F5584">
                          <w:t>Call Reported by:</w:t>
                        </w:r>
                      </w:p>
                    </w:tc>
                    <w:tc>
                      <w:tcPr>
                        <w:tcW w:w="2282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95DB4" w:rsidRPr="002F5584" w:rsidRDefault="00295DB4" w:rsidP="00467AA6">
                        <w:r w:rsidRPr="002F5584">
                          <w:t>Date:</w:t>
                        </w:r>
                      </w:p>
                    </w:tc>
                    <w:tc>
                      <w:tcPr>
                        <w:tcW w:w="304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95DB4" w:rsidRPr="002F5584" w:rsidRDefault="00295DB4" w:rsidP="00467AA6">
                        <w:r w:rsidRPr="002F5584">
                          <w:t xml:space="preserve"> Time:</w:t>
                        </w:r>
                      </w:p>
                    </w:tc>
                  </w:tr>
                  <w:tr w:rsidR="00295DB4" w:rsidRPr="002F5584" w:rsidTr="000512F7">
                    <w:trPr>
                      <w:cantSplit/>
                      <w:trHeight w:val="294"/>
                      <w:jc w:val="center"/>
                    </w:trPr>
                    <w:tc>
                      <w:tcPr>
                        <w:tcW w:w="9890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95DB4" w:rsidRPr="002F5584" w:rsidRDefault="00295DB4" w:rsidP="00467AA6">
                        <w:r w:rsidRPr="002F5584">
                          <w:t>Location of Installation:</w:t>
                        </w:r>
                      </w:p>
                    </w:tc>
                  </w:tr>
                  <w:tr w:rsidR="00295DB4" w:rsidRPr="002F5584" w:rsidTr="000512F7">
                    <w:trPr>
                      <w:cantSplit/>
                      <w:trHeight w:val="328"/>
                      <w:jc w:val="center"/>
                    </w:trPr>
                    <w:tc>
                      <w:tcPr>
                        <w:tcW w:w="9890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6E6E6"/>
                        <w:vAlign w:val="center"/>
                      </w:tcPr>
                      <w:p w:rsidR="00295DB4" w:rsidRPr="002F5584" w:rsidRDefault="00295DB4" w:rsidP="00467AA6">
                        <w:pPr>
                          <w:pStyle w:val="Heading2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2F5584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Service DETAILS</w:t>
                        </w:r>
                      </w:p>
                    </w:tc>
                  </w:tr>
                  <w:tr w:rsidR="00295DB4" w:rsidRPr="002F5584" w:rsidTr="000512F7">
                    <w:trPr>
                      <w:cantSplit/>
                      <w:trHeight w:val="294"/>
                      <w:jc w:val="center"/>
                    </w:trPr>
                    <w:tc>
                      <w:tcPr>
                        <w:tcW w:w="9890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95DB4" w:rsidRDefault="00295DB4" w:rsidP="00467AA6">
                        <w:r w:rsidRPr="002F5584">
                          <w:t>Service Rendered:</w:t>
                        </w:r>
                      </w:p>
                      <w:p w:rsidR="000F1EF0" w:rsidRPr="002F5584" w:rsidRDefault="000F1EF0" w:rsidP="00467AA6"/>
                      <w:p w:rsidR="00295DB4" w:rsidRPr="002F5584" w:rsidRDefault="00295DB4" w:rsidP="00467AA6"/>
                    </w:tc>
                  </w:tr>
                </w:tbl>
                <w:p w:rsidR="00052760" w:rsidRPr="005F2E8E" w:rsidRDefault="00052760" w:rsidP="00295DB4"/>
                <w:p w:rsidR="00052760" w:rsidRPr="005F2E8E" w:rsidRDefault="00052760" w:rsidP="00052760"/>
                <w:p w:rsidR="0093628F" w:rsidRDefault="0093628F"/>
              </w:txbxContent>
            </v:textbox>
          </v:shape>
        </w:pict>
      </w:r>
    </w:p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E77B37"/>
    <w:p w:rsidR="00E77B37" w:rsidRDefault="00BB5C32">
      <w:r>
        <w:rPr>
          <w:noProof/>
        </w:rPr>
        <w:lastRenderedPageBreak/>
        <w:pict>
          <v:rect id="_x0000_s1028" style="position:absolute;margin-left:-16.5pt;margin-top:-33.75pt;width:505.5pt;height:635.25pt;z-index:251661312"/>
        </w:pict>
      </w:r>
      <w:r>
        <w:rPr>
          <w:noProof/>
        </w:rPr>
        <w:pict>
          <v:shape id="_x0000_s1029" type="#_x0000_t202" style="position:absolute;margin-left:-11.25pt;margin-top:-7.5pt;width:494.6pt;height:583.5pt;z-index:251662336;mso-width-relative:margin;mso-height-relative:margin" filled="f" stroked="f">
            <v:textbox style="mso-next-textbox:#_x0000_s1029">
              <w:txbxContent>
                <w:tbl>
                  <w:tblPr>
                    <w:tblW w:w="9900" w:type="dxa"/>
                    <w:jc w:val="center"/>
                    <w:tblBorders>
                      <w:top w:val="single" w:sz="4" w:space="0" w:color="808080"/>
                      <w:left w:val="single" w:sz="4" w:space="0" w:color="808080"/>
                      <w:bottom w:val="single" w:sz="4" w:space="0" w:color="808080"/>
                      <w:right w:val="single" w:sz="4" w:space="0" w:color="808080"/>
                      <w:insideH w:val="single" w:sz="4" w:space="0" w:color="808080"/>
                      <w:insideV w:val="single" w:sz="4" w:space="0" w:color="808080"/>
                    </w:tblBorders>
                    <w:tblCellMar>
                      <w:top w:w="29" w:type="dxa"/>
                      <w:left w:w="86" w:type="dxa"/>
                      <w:bottom w:w="29" w:type="dxa"/>
                      <w:right w:w="86" w:type="dxa"/>
                    </w:tblCellMar>
                    <w:tblLook w:val="01E0"/>
                  </w:tblPr>
                  <w:tblGrid>
                    <w:gridCol w:w="2284"/>
                    <w:gridCol w:w="1016"/>
                    <w:gridCol w:w="1270"/>
                    <w:gridCol w:w="2030"/>
                    <w:gridCol w:w="254"/>
                    <w:gridCol w:w="3046"/>
                  </w:tblGrid>
                  <w:tr w:rsidR="007619E5" w:rsidRPr="007619E5" w:rsidTr="007619E5">
                    <w:trPr>
                      <w:cantSplit/>
                      <w:trHeight w:val="1075"/>
                      <w:jc w:val="center"/>
                    </w:trPr>
                    <w:tc>
                      <w:tcPr>
                        <w:tcW w:w="6854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19E5" w:rsidRPr="007619E5" w:rsidRDefault="007619E5" w:rsidP="007619E5">
                        <w:r w:rsidRPr="007619E5">
                          <w:t>Engineer’ s Remarks:</w:t>
                        </w:r>
                      </w:p>
                    </w:tc>
                    <w:tc>
                      <w:tcPr>
                        <w:tcW w:w="304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19E5" w:rsidRPr="007619E5" w:rsidRDefault="007619E5" w:rsidP="007619E5">
                        <w:r w:rsidRPr="007619E5">
                          <w:t>Status after Service:</w:t>
                        </w:r>
                      </w:p>
                      <w:p w:rsidR="007619E5" w:rsidRPr="007619E5" w:rsidRDefault="007619E5" w:rsidP="007619E5">
                        <w:r w:rsidRPr="007619E5">
                          <w:t>(Please circle)</w:t>
                        </w:r>
                      </w:p>
                      <w:p w:rsidR="007619E5" w:rsidRPr="007619E5" w:rsidRDefault="007619E5" w:rsidP="007619E5">
                        <w:r w:rsidRPr="007619E5">
                          <w:t>Complete/ Incomplete/ Pending for spares/ Under Observation/ Working solution provided</w:t>
                        </w:r>
                      </w:p>
                    </w:tc>
                  </w:tr>
                  <w:tr w:rsidR="007619E5" w:rsidRPr="007619E5" w:rsidTr="007619E5">
                    <w:trPr>
                      <w:cantSplit/>
                      <w:trHeight w:val="262"/>
                      <w:jc w:val="center"/>
                    </w:trPr>
                    <w:tc>
                      <w:tcPr>
                        <w:tcW w:w="9900" w:type="dxa"/>
                        <w:gridSpan w:val="6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619E5" w:rsidRPr="007619E5" w:rsidRDefault="007619E5" w:rsidP="007619E5">
                        <w:r w:rsidRPr="007619E5">
                          <w:t>Defects found on inspection:</w:t>
                        </w:r>
                      </w:p>
                      <w:p w:rsidR="007619E5" w:rsidRPr="007619E5" w:rsidRDefault="007619E5" w:rsidP="007619E5"/>
                      <w:p w:rsidR="007619E5" w:rsidRPr="007619E5" w:rsidRDefault="007619E5" w:rsidP="007619E5"/>
                      <w:p w:rsidR="007619E5" w:rsidRPr="007619E5" w:rsidRDefault="007619E5" w:rsidP="007619E5"/>
                    </w:tc>
                  </w:tr>
                  <w:tr w:rsidR="007619E5" w:rsidRPr="007619E5" w:rsidTr="007619E5">
                    <w:trPr>
                      <w:cantSplit/>
                      <w:trHeight w:val="262"/>
                      <w:jc w:val="center"/>
                    </w:trPr>
                    <w:tc>
                      <w:tcPr>
                        <w:tcW w:w="3300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619E5" w:rsidRPr="007619E5" w:rsidRDefault="007619E5" w:rsidP="007619E5">
                        <w:r w:rsidRPr="007619E5">
                          <w:t>Events: ( Date &amp; Time)</w:t>
                        </w:r>
                      </w:p>
                    </w:tc>
                    <w:tc>
                      <w:tcPr>
                        <w:tcW w:w="3300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619E5" w:rsidRPr="007619E5" w:rsidRDefault="007619E5" w:rsidP="007619E5">
                        <w:r w:rsidRPr="007619E5">
                          <w:t>Start of Service:</w:t>
                        </w:r>
                      </w:p>
                    </w:tc>
                    <w:tc>
                      <w:tcPr>
                        <w:tcW w:w="3300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619E5" w:rsidRPr="007619E5" w:rsidRDefault="007619E5" w:rsidP="007619E5">
                        <w:r w:rsidRPr="007619E5">
                          <w:t xml:space="preserve"> End of service:</w:t>
                        </w:r>
                      </w:p>
                    </w:tc>
                  </w:tr>
                  <w:tr w:rsidR="007619E5" w:rsidRPr="007619E5" w:rsidTr="007619E5">
                    <w:trPr>
                      <w:cantSplit/>
                      <w:trHeight w:val="293"/>
                      <w:jc w:val="center"/>
                    </w:trPr>
                    <w:tc>
                      <w:tcPr>
                        <w:tcW w:w="9900" w:type="dxa"/>
                        <w:gridSpan w:val="6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6E6E6"/>
                        <w:vAlign w:val="center"/>
                      </w:tcPr>
                      <w:p w:rsidR="007619E5" w:rsidRPr="005246B9" w:rsidRDefault="005246B9" w:rsidP="005246B9">
                        <w:pPr>
                          <w:jc w:val="center"/>
                          <w:rPr>
                            <w:b/>
                          </w:rPr>
                        </w:pPr>
                        <w:r w:rsidRPr="005246B9">
                          <w:rPr>
                            <w:b/>
                          </w:rPr>
                          <w:t>PLEASE RATE THIS CALL BY TICKING AN OPTION</w:t>
                        </w:r>
                      </w:p>
                    </w:tc>
                  </w:tr>
                  <w:tr w:rsidR="007619E5" w:rsidRPr="007619E5" w:rsidTr="007619E5">
                    <w:trPr>
                      <w:cantSplit/>
                      <w:trHeight w:val="262"/>
                      <w:jc w:val="center"/>
                    </w:trPr>
                    <w:tc>
                      <w:tcPr>
                        <w:tcW w:w="9900" w:type="dxa"/>
                        <w:gridSpan w:val="6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619E5" w:rsidRPr="007619E5" w:rsidRDefault="007619E5" w:rsidP="007619E5"/>
                    </w:tc>
                  </w:tr>
                  <w:tr w:rsidR="007619E5" w:rsidRPr="007619E5" w:rsidTr="007619E5">
                    <w:trPr>
                      <w:cantSplit/>
                      <w:trHeight w:val="262"/>
                      <w:jc w:val="center"/>
                    </w:trPr>
                    <w:tc>
                      <w:tcPr>
                        <w:tcW w:w="22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619E5" w:rsidRPr="007619E5" w:rsidRDefault="007619E5" w:rsidP="007619E5">
                        <w:r w:rsidRPr="007619E5">
                          <w:t>Extremely Satisfied</w:t>
                        </w:r>
                      </w:p>
                    </w:tc>
                    <w:tc>
                      <w:tcPr>
                        <w:tcW w:w="2285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619E5" w:rsidRPr="007619E5" w:rsidRDefault="007619E5" w:rsidP="007619E5">
                        <w:r w:rsidRPr="007619E5">
                          <w:t>Satisfied</w:t>
                        </w:r>
                      </w:p>
                    </w:tc>
                    <w:tc>
                      <w:tcPr>
                        <w:tcW w:w="2284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619E5" w:rsidRPr="007619E5" w:rsidRDefault="007619E5" w:rsidP="007619E5">
                        <w:r w:rsidRPr="007619E5">
                          <w:t>Dissatisfied</w:t>
                        </w:r>
                      </w:p>
                    </w:tc>
                    <w:tc>
                      <w:tcPr>
                        <w:tcW w:w="304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619E5" w:rsidRPr="007619E5" w:rsidRDefault="007619E5" w:rsidP="007619E5">
                        <w:r w:rsidRPr="007619E5">
                          <w:t>Annoyed</w:t>
                        </w:r>
                      </w:p>
                    </w:tc>
                  </w:tr>
                  <w:tr w:rsidR="007619E5" w:rsidRPr="007619E5" w:rsidTr="007619E5">
                    <w:trPr>
                      <w:cantSplit/>
                      <w:trHeight w:val="293"/>
                      <w:jc w:val="center"/>
                    </w:trPr>
                    <w:tc>
                      <w:tcPr>
                        <w:tcW w:w="9900" w:type="dxa"/>
                        <w:gridSpan w:val="6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6E6E6"/>
                        <w:vAlign w:val="center"/>
                      </w:tcPr>
                      <w:p w:rsidR="007619E5" w:rsidRPr="001C3967" w:rsidRDefault="001C3967" w:rsidP="001C3967">
                        <w:pPr>
                          <w:jc w:val="center"/>
                          <w:rPr>
                            <w:b/>
                          </w:rPr>
                        </w:pPr>
                        <w:r w:rsidRPr="001C3967">
                          <w:rPr>
                            <w:b/>
                          </w:rPr>
                          <w:t>CUSTOMER FEEDBACK</w:t>
                        </w:r>
                      </w:p>
                    </w:tc>
                  </w:tr>
                  <w:tr w:rsidR="007619E5" w:rsidRPr="007619E5" w:rsidTr="007619E5">
                    <w:trPr>
                      <w:cantSplit/>
                      <w:trHeight w:val="262"/>
                      <w:jc w:val="center"/>
                    </w:trPr>
                    <w:tc>
                      <w:tcPr>
                        <w:tcW w:w="9900" w:type="dxa"/>
                        <w:gridSpan w:val="6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619E5" w:rsidRPr="007619E5" w:rsidRDefault="007619E5" w:rsidP="007619E5">
                        <w:r w:rsidRPr="007619E5">
                          <w:t>Remarks:</w:t>
                        </w:r>
                      </w:p>
                      <w:p w:rsidR="007619E5" w:rsidRPr="007619E5" w:rsidRDefault="007619E5" w:rsidP="007619E5"/>
                      <w:p w:rsidR="007619E5" w:rsidRPr="007619E5" w:rsidRDefault="007619E5" w:rsidP="007619E5"/>
                      <w:p w:rsidR="007619E5" w:rsidRPr="007619E5" w:rsidRDefault="007619E5" w:rsidP="007619E5"/>
                    </w:tc>
                  </w:tr>
                  <w:tr w:rsidR="007619E5" w:rsidRPr="007619E5" w:rsidTr="007619E5">
                    <w:trPr>
                      <w:cantSplit/>
                      <w:trHeight w:val="399"/>
                      <w:jc w:val="center"/>
                    </w:trPr>
                    <w:tc>
                      <w:tcPr>
                        <w:tcW w:w="4570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19E5" w:rsidRPr="007619E5" w:rsidRDefault="007619E5" w:rsidP="007619E5">
                        <w:r w:rsidRPr="007619E5">
                          <w:t>Name :</w:t>
                        </w:r>
                      </w:p>
                    </w:tc>
                    <w:tc>
                      <w:tcPr>
                        <w:tcW w:w="2284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19E5" w:rsidRPr="007619E5" w:rsidRDefault="007619E5" w:rsidP="007619E5">
                        <w:r w:rsidRPr="007619E5">
                          <w:t>Designation:</w:t>
                        </w:r>
                      </w:p>
                    </w:tc>
                    <w:tc>
                      <w:tcPr>
                        <w:tcW w:w="304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19E5" w:rsidRPr="007619E5" w:rsidRDefault="007619E5" w:rsidP="007619E5">
                        <w:r w:rsidRPr="007619E5">
                          <w:t>Phone/Fax:</w:t>
                        </w:r>
                      </w:p>
                    </w:tc>
                  </w:tr>
                  <w:tr w:rsidR="007619E5" w:rsidRPr="007619E5" w:rsidTr="007619E5">
                    <w:trPr>
                      <w:cantSplit/>
                      <w:trHeight w:val="299"/>
                      <w:jc w:val="center"/>
                    </w:trPr>
                    <w:tc>
                      <w:tcPr>
                        <w:tcW w:w="9900" w:type="dxa"/>
                        <w:gridSpan w:val="6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619E5" w:rsidRPr="007619E5" w:rsidRDefault="007619E5" w:rsidP="007619E5">
                        <w:r w:rsidRPr="007619E5">
                          <w:t>Email:</w:t>
                        </w:r>
                      </w:p>
                    </w:tc>
                  </w:tr>
                  <w:tr w:rsidR="007619E5" w:rsidRPr="007619E5" w:rsidTr="007619E5">
                    <w:trPr>
                      <w:cantSplit/>
                      <w:trHeight w:val="617"/>
                      <w:jc w:val="center"/>
                    </w:trPr>
                    <w:tc>
                      <w:tcPr>
                        <w:tcW w:w="4570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19E5" w:rsidRPr="007619E5" w:rsidRDefault="007619E5" w:rsidP="007619E5">
                        <w:r w:rsidRPr="007619E5">
                          <w:t>Signature:</w:t>
                        </w:r>
                      </w:p>
                    </w:tc>
                    <w:tc>
                      <w:tcPr>
                        <w:tcW w:w="2284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19E5" w:rsidRPr="007619E5" w:rsidRDefault="007619E5" w:rsidP="007619E5">
                        <w:r w:rsidRPr="007619E5">
                          <w:t>Date:</w:t>
                        </w:r>
                      </w:p>
                    </w:tc>
                    <w:tc>
                      <w:tcPr>
                        <w:tcW w:w="304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7619E5" w:rsidRPr="007619E5" w:rsidRDefault="007619E5" w:rsidP="007619E5">
                        <w:r w:rsidRPr="007619E5">
                          <w:t>Place:</w:t>
                        </w:r>
                      </w:p>
                    </w:tc>
                  </w:tr>
                </w:tbl>
                <w:p w:rsidR="007619E5" w:rsidRDefault="007619E5" w:rsidP="007619E5"/>
                <w:p w:rsidR="009B0E54" w:rsidRDefault="009B0E54" w:rsidP="009B0E54"/>
                <w:p w:rsidR="00A402AF" w:rsidRDefault="00A402AF" w:rsidP="00A402AF"/>
                <w:p w:rsidR="00052760" w:rsidRDefault="00052760"/>
              </w:txbxContent>
            </v:textbox>
          </v:shape>
        </w:pict>
      </w:r>
    </w:p>
    <w:p w:rsidR="00E77B37" w:rsidRDefault="00E77B37"/>
    <w:p w:rsidR="00E77B37" w:rsidRDefault="00E77B37"/>
    <w:p w:rsidR="00E77B37" w:rsidRDefault="00E77B37"/>
    <w:sectPr w:rsidR="00E77B37" w:rsidSect="00BB5C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72484"/>
    <w:rsid w:val="000408A6"/>
    <w:rsid w:val="00040CF1"/>
    <w:rsid w:val="000512F7"/>
    <w:rsid w:val="00052760"/>
    <w:rsid w:val="000649C9"/>
    <w:rsid w:val="00081951"/>
    <w:rsid w:val="00094EDE"/>
    <w:rsid w:val="000F1EF0"/>
    <w:rsid w:val="00130187"/>
    <w:rsid w:val="00176E1B"/>
    <w:rsid w:val="001B470A"/>
    <w:rsid w:val="001C3967"/>
    <w:rsid w:val="00237ED3"/>
    <w:rsid w:val="00263178"/>
    <w:rsid w:val="00276EF3"/>
    <w:rsid w:val="00295DB4"/>
    <w:rsid w:val="002A315D"/>
    <w:rsid w:val="002B689B"/>
    <w:rsid w:val="002D7BAA"/>
    <w:rsid w:val="002F1A6C"/>
    <w:rsid w:val="002F5584"/>
    <w:rsid w:val="00342418"/>
    <w:rsid w:val="003F5E13"/>
    <w:rsid w:val="00465D03"/>
    <w:rsid w:val="0047090D"/>
    <w:rsid w:val="00472BB4"/>
    <w:rsid w:val="004A5A52"/>
    <w:rsid w:val="005246B9"/>
    <w:rsid w:val="00537E64"/>
    <w:rsid w:val="00552F60"/>
    <w:rsid w:val="0058540C"/>
    <w:rsid w:val="00621ED9"/>
    <w:rsid w:val="006521DB"/>
    <w:rsid w:val="00674EBF"/>
    <w:rsid w:val="006C3EFE"/>
    <w:rsid w:val="006D15AD"/>
    <w:rsid w:val="006D5083"/>
    <w:rsid w:val="00757DC6"/>
    <w:rsid w:val="007619E5"/>
    <w:rsid w:val="007705F1"/>
    <w:rsid w:val="007A2CE5"/>
    <w:rsid w:val="007E4EE0"/>
    <w:rsid w:val="00844EB3"/>
    <w:rsid w:val="008477D0"/>
    <w:rsid w:val="00857181"/>
    <w:rsid w:val="0089742D"/>
    <w:rsid w:val="0093628F"/>
    <w:rsid w:val="00972484"/>
    <w:rsid w:val="009814C5"/>
    <w:rsid w:val="00985C88"/>
    <w:rsid w:val="009B0E54"/>
    <w:rsid w:val="009B46EC"/>
    <w:rsid w:val="009D7AB6"/>
    <w:rsid w:val="009F69E8"/>
    <w:rsid w:val="00A402AF"/>
    <w:rsid w:val="00A8507A"/>
    <w:rsid w:val="00A85906"/>
    <w:rsid w:val="00AC1725"/>
    <w:rsid w:val="00AE1006"/>
    <w:rsid w:val="00B465B1"/>
    <w:rsid w:val="00B53337"/>
    <w:rsid w:val="00B54099"/>
    <w:rsid w:val="00B732D8"/>
    <w:rsid w:val="00BB5C32"/>
    <w:rsid w:val="00BC2042"/>
    <w:rsid w:val="00BC74F3"/>
    <w:rsid w:val="00C14BF5"/>
    <w:rsid w:val="00C47694"/>
    <w:rsid w:val="00CB01B2"/>
    <w:rsid w:val="00CD0941"/>
    <w:rsid w:val="00D22A91"/>
    <w:rsid w:val="00D24674"/>
    <w:rsid w:val="00D33BAA"/>
    <w:rsid w:val="00D55629"/>
    <w:rsid w:val="00D73D43"/>
    <w:rsid w:val="00DF210E"/>
    <w:rsid w:val="00E01E11"/>
    <w:rsid w:val="00E3346E"/>
    <w:rsid w:val="00E612C5"/>
    <w:rsid w:val="00E76E5C"/>
    <w:rsid w:val="00E77A30"/>
    <w:rsid w:val="00E77B37"/>
    <w:rsid w:val="00F054BE"/>
    <w:rsid w:val="00FB7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C32"/>
  </w:style>
  <w:style w:type="paragraph" w:styleId="Heading1">
    <w:name w:val="heading 1"/>
    <w:basedOn w:val="Normal"/>
    <w:next w:val="Normal"/>
    <w:link w:val="Heading1Char"/>
    <w:qFormat/>
    <w:rsid w:val="00052760"/>
    <w:pPr>
      <w:spacing w:after="0" w:line="240" w:lineRule="auto"/>
      <w:jc w:val="center"/>
      <w:outlineLvl w:val="0"/>
    </w:pPr>
    <w:rPr>
      <w:rFonts w:ascii="Tahoma" w:eastAsia="Times New Roman" w:hAnsi="Tahoma" w:cs="Times New Roman"/>
      <w:b/>
      <w:caps/>
      <w:color w:val="FFFFFF"/>
      <w:sz w:val="24"/>
      <w:szCs w:val="24"/>
    </w:rPr>
  </w:style>
  <w:style w:type="paragraph" w:styleId="Heading2">
    <w:name w:val="heading 2"/>
    <w:basedOn w:val="Heading1"/>
    <w:next w:val="Normal"/>
    <w:link w:val="Heading2Char"/>
    <w:qFormat/>
    <w:rsid w:val="00052760"/>
    <w:pPr>
      <w:outlineLvl w:val="1"/>
    </w:pPr>
    <w:rPr>
      <w:color w:val="auto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62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28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052760"/>
    <w:rPr>
      <w:rFonts w:ascii="Tahoma" w:eastAsia="Times New Roman" w:hAnsi="Tahoma" w:cs="Times New Roman"/>
      <w:b/>
      <w:caps/>
      <w:color w:val="FFFFFF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052760"/>
    <w:rPr>
      <w:rFonts w:ascii="Tahoma" w:eastAsia="Times New Roman" w:hAnsi="Tahoma" w:cs="Times New Roman"/>
      <w:b/>
      <w:caps/>
      <w:sz w:val="16"/>
      <w:szCs w:val="16"/>
    </w:rPr>
  </w:style>
  <w:style w:type="paragraph" w:customStyle="1" w:styleId="Italics">
    <w:name w:val="Italics"/>
    <w:basedOn w:val="Normal"/>
    <w:link w:val="ItalicsChar"/>
    <w:rsid w:val="00052760"/>
    <w:pPr>
      <w:spacing w:after="0" w:line="240" w:lineRule="auto"/>
    </w:pPr>
    <w:rPr>
      <w:rFonts w:ascii="Tahoma" w:eastAsia="Times New Roman" w:hAnsi="Tahoma" w:cs="Times New Roman"/>
      <w:i/>
      <w:sz w:val="12"/>
      <w:szCs w:val="24"/>
    </w:rPr>
  </w:style>
  <w:style w:type="character" w:customStyle="1" w:styleId="ItalicsChar">
    <w:name w:val="Italics Char"/>
    <w:basedOn w:val="DefaultParagraphFont"/>
    <w:link w:val="Italics"/>
    <w:rsid w:val="00052760"/>
    <w:rPr>
      <w:rFonts w:ascii="Tahoma" w:eastAsia="Times New Roman" w:hAnsi="Tahoma" w:cs="Times New Roman"/>
      <w:i/>
      <w:sz w:val="12"/>
      <w:szCs w:val="24"/>
    </w:rPr>
  </w:style>
  <w:style w:type="paragraph" w:styleId="NoSpacing">
    <w:name w:val="No Spacing"/>
    <w:uiPriority w:val="1"/>
    <w:qFormat/>
    <w:rsid w:val="004A5A5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10</Words>
  <Characters>61</Characters>
  <Application>Microsoft Office Word</Application>
  <DocSecurity>0</DocSecurity>
  <Lines>1</Lines>
  <Paragraphs>1</Paragraphs>
  <ScaleCrop>false</ScaleCrop>
  <Company>Comsdev</Company>
  <LinksUpToDate>false</LinksUpToDate>
  <CharactersWithSpaces>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Khurram</cp:lastModifiedBy>
  <cp:revision>106</cp:revision>
  <dcterms:created xsi:type="dcterms:W3CDTF">2010-11-05T05:39:00Z</dcterms:created>
  <dcterms:modified xsi:type="dcterms:W3CDTF">2011-05-02T08:16:00Z</dcterms:modified>
</cp:coreProperties>
</file>